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64C" w:rsidRDefault="0074464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Конспект занятия в старшей группе по лексической </w:t>
      </w:r>
    </w:p>
    <w:p w:rsidR="0074464C" w:rsidRDefault="0074464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теме "Одежда"</w:t>
      </w:r>
    </w:p>
    <w:p w:rsidR="0074464C" w:rsidRDefault="0074464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Программное содержание</w:t>
      </w:r>
      <w:r>
        <w:rPr>
          <w:rFonts w:ascii="Times New Roman" w:hAnsi="Times New Roman" w:cs="Times New Roman"/>
          <w:sz w:val="36"/>
          <w:szCs w:val="36"/>
        </w:rPr>
        <w:t xml:space="preserve"> :</w:t>
      </w:r>
    </w:p>
    <w:p w:rsidR="0074464C" w:rsidRDefault="007446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1.Уточнить и расширить представления детей об одежде ее признаках, материалах из которых она сделана, кто и где шьет одежду.</w:t>
      </w:r>
    </w:p>
    <w:p w:rsidR="0074464C" w:rsidRDefault="007446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2.Учить сравнивать, группировать, классифицировать.</w:t>
      </w:r>
    </w:p>
    <w:p w:rsidR="0074464C" w:rsidRDefault="007446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3.Закрепиь сезонные понятия :зимняя, осенняя, весенняя</w:t>
      </w:r>
    </w:p>
    <w:p w:rsidR="0074464C" w:rsidRDefault="007446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(демисезонная), летняя. Активизировать понятие по теме одежда.</w:t>
      </w:r>
    </w:p>
    <w:p w:rsidR="00D22EAA" w:rsidRDefault="007446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Ход:1.Загадки. </w:t>
      </w:r>
      <w:r w:rsidR="00D22EAA">
        <w:rPr>
          <w:rFonts w:ascii="Times New Roman" w:hAnsi="Times New Roman" w:cs="Times New Roman"/>
          <w:sz w:val="28"/>
          <w:szCs w:val="28"/>
        </w:rPr>
        <w:t>Дали братьям новый дом,</w:t>
      </w:r>
    </w:p>
    <w:p w:rsidR="00D22EAA" w:rsidRDefault="00D22E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Чтобы жили впятером.</w:t>
      </w:r>
    </w:p>
    <w:p w:rsidR="00D22EAA" w:rsidRDefault="00D22EA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Брат большой не согласился</w:t>
      </w:r>
      <w:r w:rsidR="0074464C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D22EAA" w:rsidRDefault="00D22E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И отдельно поселился .(варежка)</w:t>
      </w:r>
    </w:p>
    <w:p w:rsidR="00D22EAA" w:rsidRDefault="00D22EAA">
      <w:pPr>
        <w:rPr>
          <w:rFonts w:ascii="Times New Roman" w:hAnsi="Times New Roman" w:cs="Times New Roman"/>
          <w:sz w:val="28"/>
          <w:szCs w:val="28"/>
        </w:rPr>
      </w:pPr>
    </w:p>
    <w:p w:rsidR="00D22EAA" w:rsidRDefault="00D22E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Пушистая, а не</w:t>
      </w:r>
      <w:r w:rsidR="0074464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кошка</w:t>
      </w:r>
    </w:p>
    <w:p w:rsidR="00D22EAA" w:rsidRDefault="00D22E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Греет, а не печка.( шуба)</w:t>
      </w:r>
    </w:p>
    <w:p w:rsidR="00D22EAA" w:rsidRDefault="00D22E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D22EAA" w:rsidRDefault="00D22E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8627F">
        <w:rPr>
          <w:rFonts w:ascii="Times New Roman" w:hAnsi="Times New Roman" w:cs="Times New Roman"/>
          <w:sz w:val="28"/>
          <w:szCs w:val="28"/>
        </w:rPr>
        <w:t>Не галстук он, не воротник,</w:t>
      </w:r>
    </w:p>
    <w:p w:rsidR="0018627F" w:rsidRDefault="00186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А шею обнимать привык,</w:t>
      </w:r>
    </w:p>
    <w:p w:rsidR="0018627F" w:rsidRDefault="00186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Не всегда, а лишь тогда,</w:t>
      </w:r>
    </w:p>
    <w:p w:rsidR="0018627F" w:rsidRDefault="00186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Когда бывают холода. ( шарф)</w:t>
      </w:r>
    </w:p>
    <w:p w:rsidR="0018627F" w:rsidRDefault="00186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2.Беседа</w:t>
      </w:r>
    </w:p>
    <w:p w:rsidR="0018627F" w:rsidRDefault="00186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-Дети называют картинки с изображением одежды.</w:t>
      </w:r>
    </w:p>
    <w:p w:rsidR="0018627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можно назвать эти картинки одним словам? ( одежда)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-Для чего нужна одежда?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шьет одежду?( портной)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шьют одежду? (на фабрике)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 чего? ( из ткани)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-Где хранят одежду? ( в шкафу)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-Какая бывает одежда? (зимняя, демисезонная, летняя)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Физ.минутка. "Портной"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портной наш шить устал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Из-за стола он быстро встал,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Расправил плечи, потянулся</w:t>
      </w:r>
    </w:p>
    <w:p w:rsidR="001F365F" w:rsidRDefault="001F3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он низенько нагнулся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на цыпочки поднялся,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A64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приседал, потом размялся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можно приступать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нам долго не устать.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3.Игра "Разложи вещи" (зимняя, летняя)(изображение снежинки,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солнышка)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-это шуба, ее носят зимой, она сшита из меха, она теплая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юбка, она сшита из ткани, ее носят летом и т.д.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4.Игра " Четвертый лишний"</w:t>
      </w: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шуба,</w:t>
      </w:r>
      <w:r w:rsidR="003A64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пальто,</w:t>
      </w:r>
      <w:r w:rsidR="003A642D">
        <w:rPr>
          <w:rFonts w:ascii="Times New Roman" w:hAnsi="Times New Roman" w:cs="Times New Roman"/>
          <w:sz w:val="28"/>
          <w:szCs w:val="28"/>
        </w:rPr>
        <w:t xml:space="preserve"> шапка, рубашка</w:t>
      </w:r>
    </w:p>
    <w:p w:rsidR="003A642D" w:rsidRDefault="003A64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-шарф, куртка, рукавицы, косынка</w:t>
      </w:r>
    </w:p>
    <w:p w:rsidR="003A642D" w:rsidRDefault="003A64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5.Игра-магазин.</w:t>
      </w:r>
    </w:p>
    <w:p w:rsidR="003A642D" w:rsidRDefault="003A64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описательного рассказа по схеме.</w:t>
      </w:r>
    </w:p>
    <w:p w:rsidR="003A642D" w:rsidRDefault="003A64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 хочу купить........по схеме</w:t>
      </w:r>
    </w:p>
    <w:p w:rsidR="003A642D" w:rsidRDefault="003A64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Итог.</w:t>
      </w:r>
    </w:p>
    <w:p w:rsidR="003A642D" w:rsidRDefault="003A642D">
      <w:pPr>
        <w:rPr>
          <w:rFonts w:ascii="Times New Roman" w:hAnsi="Times New Roman" w:cs="Times New Roman"/>
          <w:sz w:val="28"/>
          <w:szCs w:val="28"/>
        </w:rPr>
      </w:pPr>
    </w:p>
    <w:p w:rsidR="003A642D" w:rsidRDefault="003A642D">
      <w:pPr>
        <w:rPr>
          <w:rFonts w:ascii="Times New Roman" w:hAnsi="Times New Roman" w:cs="Times New Roman"/>
          <w:sz w:val="28"/>
          <w:szCs w:val="28"/>
        </w:rPr>
      </w:pPr>
    </w:p>
    <w:p w:rsidR="00E911C9" w:rsidRDefault="00E911C9">
      <w:pPr>
        <w:rPr>
          <w:rFonts w:ascii="Times New Roman" w:hAnsi="Times New Roman" w:cs="Times New Roman"/>
          <w:sz w:val="28"/>
          <w:szCs w:val="28"/>
        </w:rPr>
      </w:pPr>
    </w:p>
    <w:p w:rsidR="0018627F" w:rsidRDefault="00186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8627F" w:rsidRDefault="00186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678E0" w:rsidRPr="0074464C" w:rsidRDefault="00D22EA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4464C">
        <w:rPr>
          <w:rFonts w:ascii="Times New Roman" w:hAnsi="Times New Roman" w:cs="Times New Roman"/>
          <w:sz w:val="36"/>
          <w:szCs w:val="36"/>
        </w:rPr>
        <w:t xml:space="preserve">          </w:t>
      </w:r>
    </w:p>
    <w:sectPr w:rsidR="006678E0" w:rsidRPr="0074464C" w:rsidSect="0066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4464C"/>
    <w:rsid w:val="0018627F"/>
    <w:rsid w:val="001F365F"/>
    <w:rsid w:val="003A642D"/>
    <w:rsid w:val="006678E0"/>
    <w:rsid w:val="0074464C"/>
    <w:rsid w:val="00C44DF4"/>
    <w:rsid w:val="00D22EAA"/>
    <w:rsid w:val="00E91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2014-12-25T07:09:00Z</dcterms:created>
  <dcterms:modified xsi:type="dcterms:W3CDTF">2014-12-25T08:05:00Z</dcterms:modified>
</cp:coreProperties>
</file>